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0F140" w14:textId="58BEDFDB" w:rsidR="00096991" w:rsidRDefault="00717370" w:rsidP="00726D2E">
      <w:pPr>
        <w:jc w:val="center"/>
      </w:pPr>
      <w:r w:rsidRPr="00726D2E">
        <w:rPr>
          <w:b/>
        </w:rPr>
        <w:t xml:space="preserve">I. </w:t>
      </w:r>
      <w:r w:rsidR="00EB0211" w:rsidRPr="00726D2E">
        <w:rPr>
          <w:b/>
        </w:rPr>
        <w:t xml:space="preserve">Transcribe </w:t>
      </w:r>
      <w:r w:rsidR="00096991" w:rsidRPr="00726D2E">
        <w:rPr>
          <w:b/>
        </w:rPr>
        <w:t>the following near homophones</w:t>
      </w:r>
      <w:r w:rsidR="00EB0211" w:rsidRPr="00726D2E">
        <w:rPr>
          <w:b/>
        </w:rPr>
        <w:t xml:space="preserve"> in IPA</w:t>
      </w:r>
      <w:r w:rsidR="00726D2E">
        <w:rPr>
          <w:b/>
        </w:rPr>
        <w:t>.</w:t>
      </w:r>
      <w:bookmarkStart w:id="0" w:name="_GoBack"/>
      <w:bookmarkEnd w:id="0"/>
    </w:p>
    <w:p w14:paraId="08740237" w14:textId="77777777" w:rsidR="00096991" w:rsidRDefault="00096991" w:rsidP="00096991"/>
    <w:p w14:paraId="6585A2EA" w14:textId="77777777" w:rsidR="00096991" w:rsidRDefault="00096991" w:rsidP="00096991">
      <w:r>
        <w:t>a.</w:t>
      </w:r>
    </w:p>
    <w:p w14:paraId="52C7C7EB" w14:textId="77777777" w:rsidR="00096991" w:rsidRDefault="00096991" w:rsidP="00096991">
      <w:r>
        <w:t>click</w:t>
      </w:r>
    </w:p>
    <w:p w14:paraId="554D6533" w14:textId="77777777" w:rsidR="00096991" w:rsidRDefault="00096991" w:rsidP="00096991"/>
    <w:p w14:paraId="153045C6" w14:textId="77777777" w:rsidR="00096991" w:rsidRDefault="00096991" w:rsidP="00096991">
      <w:r>
        <w:t>clique</w:t>
      </w:r>
    </w:p>
    <w:p w14:paraId="77F17426" w14:textId="77777777" w:rsidR="00096991" w:rsidRDefault="00096991" w:rsidP="00096991"/>
    <w:p w14:paraId="0501D0FE" w14:textId="77777777" w:rsidR="00096991" w:rsidRDefault="00096991" w:rsidP="00096991">
      <w:r>
        <w:t>b.</w:t>
      </w:r>
    </w:p>
    <w:p w14:paraId="31BB4510" w14:textId="77777777" w:rsidR="00096991" w:rsidRDefault="00096991" w:rsidP="00096991">
      <w:r>
        <w:t>candid</w:t>
      </w:r>
    </w:p>
    <w:p w14:paraId="785557C4" w14:textId="77777777" w:rsidR="00096991" w:rsidRDefault="00096991" w:rsidP="00096991"/>
    <w:p w14:paraId="7D14FC0D" w14:textId="77777777" w:rsidR="00096991" w:rsidRDefault="00096991" w:rsidP="00096991">
      <w:r>
        <w:t>candied</w:t>
      </w:r>
    </w:p>
    <w:p w14:paraId="291676AF" w14:textId="77777777" w:rsidR="00096991" w:rsidRDefault="00096991" w:rsidP="00096991"/>
    <w:p w14:paraId="5DD3EA12" w14:textId="77777777" w:rsidR="00096991" w:rsidRDefault="00096991" w:rsidP="00096991">
      <w:r>
        <w:t>c.</w:t>
      </w:r>
    </w:p>
    <w:p w14:paraId="25C78DDB" w14:textId="77777777" w:rsidR="00096991" w:rsidRDefault="00096991" w:rsidP="00096991">
      <w:r>
        <w:t>tired</w:t>
      </w:r>
    </w:p>
    <w:p w14:paraId="7399D1D0" w14:textId="77777777" w:rsidR="00096991" w:rsidRDefault="00096991" w:rsidP="00096991"/>
    <w:p w14:paraId="6F130ECC" w14:textId="77777777" w:rsidR="00096991" w:rsidRDefault="00096991" w:rsidP="00096991">
      <w:r>
        <w:t>tarred</w:t>
      </w:r>
    </w:p>
    <w:p w14:paraId="492B9A3A" w14:textId="77777777" w:rsidR="00096991" w:rsidRDefault="00096991" w:rsidP="00096991"/>
    <w:p w14:paraId="28C86F20" w14:textId="77777777" w:rsidR="00096991" w:rsidRDefault="00096991" w:rsidP="00096991">
      <w:r>
        <w:t>tirade</w:t>
      </w:r>
    </w:p>
    <w:p w14:paraId="2C5BE01D" w14:textId="77777777" w:rsidR="00096991" w:rsidRDefault="00096991" w:rsidP="00096991"/>
    <w:p w14:paraId="5BB188EF" w14:textId="77777777" w:rsidR="00096991" w:rsidRDefault="00096991" w:rsidP="00096991">
      <w:r>
        <w:t>d.</w:t>
      </w:r>
    </w:p>
    <w:p w14:paraId="44DF0ED8" w14:textId="77777777" w:rsidR="00096991" w:rsidRDefault="00096991" w:rsidP="00096991">
      <w:r>
        <w:t>sweat</w:t>
      </w:r>
    </w:p>
    <w:p w14:paraId="3C493C07" w14:textId="77777777" w:rsidR="00096991" w:rsidRDefault="00096991" w:rsidP="00096991"/>
    <w:p w14:paraId="60909DED" w14:textId="77777777" w:rsidR="00096991" w:rsidRDefault="00096991" w:rsidP="00096991">
      <w:r>
        <w:t>sweet</w:t>
      </w:r>
    </w:p>
    <w:p w14:paraId="27076E95" w14:textId="77777777" w:rsidR="00096991" w:rsidRDefault="00096991" w:rsidP="00096991"/>
    <w:p w14:paraId="632A09AB" w14:textId="77777777" w:rsidR="00096991" w:rsidRDefault="00096991" w:rsidP="00096991">
      <w:r>
        <w:t>e.</w:t>
      </w:r>
    </w:p>
    <w:p w14:paraId="5EC1C028" w14:textId="77777777" w:rsidR="00096991" w:rsidRDefault="00096991" w:rsidP="00096991">
      <w:r>
        <w:t>bade</w:t>
      </w:r>
    </w:p>
    <w:p w14:paraId="49F5B2F8" w14:textId="77777777" w:rsidR="00096991" w:rsidRDefault="00096991" w:rsidP="00096991"/>
    <w:p w14:paraId="71DFB845" w14:textId="77777777" w:rsidR="00883DE9" w:rsidRDefault="00096991" w:rsidP="00096991">
      <w:r>
        <w:t>bad</w:t>
      </w:r>
    </w:p>
    <w:p w14:paraId="2EAD29A7" w14:textId="77777777" w:rsidR="00096991" w:rsidRDefault="00096991" w:rsidP="00096991"/>
    <w:p w14:paraId="268E9540" w14:textId="27A2CE33" w:rsidR="00096991" w:rsidRPr="00726D2E" w:rsidRDefault="00717370" w:rsidP="00726D2E">
      <w:pPr>
        <w:jc w:val="center"/>
        <w:rPr>
          <w:b/>
        </w:rPr>
      </w:pPr>
      <w:r w:rsidRPr="00726D2E">
        <w:rPr>
          <w:b/>
        </w:rPr>
        <w:t>II</w:t>
      </w:r>
      <w:r w:rsidR="00096991" w:rsidRPr="00726D2E">
        <w:rPr>
          <w:b/>
        </w:rPr>
        <w:t>.</w:t>
      </w:r>
      <w:r w:rsidRPr="00726D2E">
        <w:rPr>
          <w:b/>
        </w:rPr>
        <w:t xml:space="preserve"> </w:t>
      </w:r>
      <w:r w:rsidR="00096991" w:rsidRPr="00726D2E">
        <w:rPr>
          <w:b/>
        </w:rPr>
        <w:t>Write out the following proverbial expressions, which are given in broad transcription.</w:t>
      </w:r>
    </w:p>
    <w:p w14:paraId="470090BD" w14:textId="77777777" w:rsidR="00096991" w:rsidRDefault="00096991" w:rsidP="00096991"/>
    <w:p w14:paraId="7BBD905A" w14:textId="77777777" w:rsidR="00096991" w:rsidRDefault="00096991" w:rsidP="00096991">
      <w:r>
        <w:t>a.</w:t>
      </w:r>
    </w:p>
    <w:p w14:paraId="3257C9E7" w14:textId="77777777" w:rsidR="00096991" w:rsidRDefault="00096991" w:rsidP="00096991">
      <w:r>
        <w:t>/</w:t>
      </w:r>
      <w:proofErr w:type="spellStart"/>
      <w:r>
        <w:t>ðəroʊdtəhɛlɪzpeɪvdwɪðɡʊdɪntɛnʃənz</w:t>
      </w:r>
      <w:proofErr w:type="spellEnd"/>
      <w:r>
        <w:t>/</w:t>
      </w:r>
    </w:p>
    <w:p w14:paraId="6CE96A79" w14:textId="77777777" w:rsidR="00096991" w:rsidRDefault="00096991" w:rsidP="00096991"/>
    <w:p w14:paraId="51A68FB4" w14:textId="77777777" w:rsidR="00096991" w:rsidRDefault="00096991" w:rsidP="00096991">
      <w:r>
        <w:t>b.</w:t>
      </w:r>
    </w:p>
    <w:p w14:paraId="7DE3CE05" w14:textId="77777777" w:rsidR="00096991" w:rsidRDefault="00096991" w:rsidP="00096991">
      <w:r>
        <w:t>/</w:t>
      </w:r>
      <w:proofErr w:type="spellStart"/>
      <w:r>
        <w:t>bɝdzəvəfɛðərflɑktəəɡðər</w:t>
      </w:r>
      <w:proofErr w:type="spellEnd"/>
      <w:r>
        <w:t>/</w:t>
      </w:r>
    </w:p>
    <w:p w14:paraId="276389A8" w14:textId="77777777" w:rsidR="00096991" w:rsidRDefault="00096991" w:rsidP="00096991"/>
    <w:p w14:paraId="30A4C4FA" w14:textId="77777777" w:rsidR="00096991" w:rsidRDefault="00096991" w:rsidP="00096991">
      <w:r>
        <w:t>c.</w:t>
      </w:r>
    </w:p>
    <w:p w14:paraId="3C258795" w14:textId="77777777" w:rsidR="00096991" w:rsidRDefault="00096991" w:rsidP="00096991">
      <w:r>
        <w:t>/</w:t>
      </w:r>
      <w:proofErr w:type="spellStart"/>
      <w:r>
        <w:t>əroʊlɪŋstoʊnɡæðərznoʊmɑs</w:t>
      </w:r>
      <w:proofErr w:type="spellEnd"/>
      <w:r>
        <w:t>/</w:t>
      </w:r>
    </w:p>
    <w:p w14:paraId="06CF3407" w14:textId="77777777" w:rsidR="00096991" w:rsidRDefault="00096991" w:rsidP="00096991"/>
    <w:p w14:paraId="560B9C4D" w14:textId="77777777" w:rsidR="00096991" w:rsidRDefault="00096991" w:rsidP="00096991">
      <w:r>
        <w:t>d.</w:t>
      </w:r>
    </w:p>
    <w:p w14:paraId="167812D0" w14:textId="77777777" w:rsidR="00096991" w:rsidRDefault="00096991" w:rsidP="00096991">
      <w:r>
        <w:t>/</w:t>
      </w:r>
      <w:proofErr w:type="spellStart"/>
      <w:r>
        <w:t>əwɑtʃtkɛtəlnɛvərbɔɪlz</w:t>
      </w:r>
      <w:proofErr w:type="spellEnd"/>
      <w:r>
        <w:t>/</w:t>
      </w:r>
    </w:p>
    <w:p w14:paraId="17766B10" w14:textId="77777777" w:rsidR="00096991" w:rsidRDefault="00096991" w:rsidP="00096991"/>
    <w:p w14:paraId="34F612D0" w14:textId="77777777" w:rsidR="00096991" w:rsidRDefault="00096991" w:rsidP="00096991">
      <w:r>
        <w:t>e.</w:t>
      </w:r>
    </w:p>
    <w:p w14:paraId="5F3C92C6" w14:textId="77777777" w:rsidR="00096991" w:rsidRDefault="00096991" w:rsidP="00096991">
      <w:r>
        <w:t>/</w:t>
      </w:r>
      <w:proofErr w:type="spellStart"/>
      <w:r>
        <w:t>tʃeɪrɪtibɪɡɪnzæthoʊm</w:t>
      </w:r>
      <w:proofErr w:type="spellEnd"/>
      <w:r>
        <w:t>/</w:t>
      </w:r>
    </w:p>
    <w:p w14:paraId="31D78E45" w14:textId="77777777" w:rsidR="00096991" w:rsidRDefault="00096991" w:rsidP="00096991"/>
    <w:p w14:paraId="3579CCD3" w14:textId="77777777" w:rsidR="00096991" w:rsidRDefault="00096991" w:rsidP="00096991">
      <w:r>
        <w:t>f.</w:t>
      </w:r>
    </w:p>
    <w:p w14:paraId="1CB399BD" w14:textId="77777777" w:rsidR="00096991" w:rsidRDefault="00096991" w:rsidP="00096991">
      <w:r>
        <w:t>/</w:t>
      </w:r>
      <w:proofErr w:type="spellStart"/>
      <w:r>
        <w:t>ɛvriklaʊdhæzəsɪlvərlaɪnɪŋ</w:t>
      </w:r>
      <w:proofErr w:type="spellEnd"/>
      <w:r>
        <w:t>/</w:t>
      </w:r>
    </w:p>
    <w:p w14:paraId="311DAE65" w14:textId="77777777" w:rsidR="00096991" w:rsidRDefault="00096991" w:rsidP="00096991"/>
    <w:p w14:paraId="5AB81E26" w14:textId="77777777" w:rsidR="00096991" w:rsidRDefault="00096991" w:rsidP="00096991">
      <w:r>
        <w:t>g.</w:t>
      </w:r>
    </w:p>
    <w:p w14:paraId="64698041" w14:textId="77777777" w:rsidR="00096991" w:rsidRDefault="00096991" w:rsidP="00096991">
      <w:r>
        <w:t>/</w:t>
      </w:r>
      <w:proofErr w:type="spellStart"/>
      <w:r>
        <w:t>ɡreɪtmaɪndzrʌnɪnðəseɪmtʃænəlz</w:t>
      </w:r>
      <w:proofErr w:type="spellEnd"/>
      <w:r>
        <w:t>/</w:t>
      </w:r>
    </w:p>
    <w:p w14:paraId="3E6A1F65" w14:textId="77777777" w:rsidR="00096991" w:rsidRDefault="00096991" w:rsidP="00096991"/>
    <w:p w14:paraId="0843411C" w14:textId="77777777" w:rsidR="00096991" w:rsidRDefault="00096991" w:rsidP="00096991">
      <w:r>
        <w:t>h.</w:t>
      </w:r>
    </w:p>
    <w:p w14:paraId="1725735D" w14:textId="77777777" w:rsidR="00096991" w:rsidRDefault="00096991" w:rsidP="00096991">
      <w:r>
        <w:t>/</w:t>
      </w:r>
      <w:proofErr w:type="spellStart"/>
      <w:r>
        <w:t>mɛnihændzmeɪklaɪtwɔrk</w:t>
      </w:r>
      <w:proofErr w:type="spellEnd"/>
      <w:r>
        <w:t>/</w:t>
      </w:r>
    </w:p>
    <w:p w14:paraId="12C7865D" w14:textId="77777777" w:rsidR="00096991" w:rsidRDefault="00096991" w:rsidP="00096991"/>
    <w:p w14:paraId="0B7A4D85" w14:textId="77777777" w:rsidR="00096991" w:rsidRDefault="00096991" w:rsidP="00096991">
      <w:proofErr w:type="spellStart"/>
      <w:r>
        <w:lastRenderedPageBreak/>
        <w:t>i</w:t>
      </w:r>
      <w:proofErr w:type="spellEnd"/>
      <w:r>
        <w:t>.</w:t>
      </w:r>
    </w:p>
    <w:p w14:paraId="6DFC8F7A" w14:textId="77777777" w:rsidR="00096991" w:rsidRDefault="00096991" w:rsidP="00096991">
      <w:r>
        <w:t>/</w:t>
      </w:r>
      <w:proofErr w:type="spellStart"/>
      <w:r>
        <w:t>stɪlwɑtərzrʌndip</w:t>
      </w:r>
      <w:proofErr w:type="spellEnd"/>
      <w:r>
        <w:t>/</w:t>
      </w:r>
    </w:p>
    <w:p w14:paraId="0D1922F3" w14:textId="77777777" w:rsidR="00096991" w:rsidRDefault="00096991" w:rsidP="00096991"/>
    <w:p w14:paraId="185E7FD9" w14:textId="77777777" w:rsidR="00096991" w:rsidRDefault="00096991" w:rsidP="00096991">
      <w:r>
        <w:t>j.</w:t>
      </w:r>
    </w:p>
    <w:p w14:paraId="7C5B6AD1" w14:textId="77777777" w:rsidR="00096991" w:rsidRDefault="00096991" w:rsidP="00096991">
      <w:r>
        <w:t>/</w:t>
      </w:r>
      <w:proofErr w:type="spellStart"/>
      <w:r>
        <w:t>ðiɝlibɝdkætʃəzðəwɔrm</w:t>
      </w:r>
      <w:proofErr w:type="spellEnd"/>
      <w:r>
        <w:t>/</w:t>
      </w:r>
    </w:p>
    <w:p w14:paraId="5A1DBC99" w14:textId="77777777" w:rsidR="00096991" w:rsidRDefault="00096991" w:rsidP="00096991"/>
    <w:p w14:paraId="41D93058" w14:textId="77777777" w:rsidR="00096991" w:rsidRDefault="00096991" w:rsidP="00096991">
      <w:r>
        <w:t>k.</w:t>
      </w:r>
    </w:p>
    <w:p w14:paraId="442075FD" w14:textId="77777777" w:rsidR="00096991" w:rsidRDefault="00096991" w:rsidP="00096991">
      <w:r>
        <w:t>/</w:t>
      </w:r>
      <w:proofErr w:type="spellStart"/>
      <w:r>
        <w:t>taɪmændtaɪdweɪtfərnoʊmæn</w:t>
      </w:r>
      <w:proofErr w:type="spellEnd"/>
      <w:r>
        <w:t>/</w:t>
      </w:r>
    </w:p>
    <w:p w14:paraId="2C5B3278" w14:textId="77777777" w:rsidR="00096991" w:rsidRDefault="00096991" w:rsidP="00096991"/>
    <w:p w14:paraId="41ABEAFA" w14:textId="77777777" w:rsidR="00096991" w:rsidRDefault="00096991" w:rsidP="00096991">
      <w:r>
        <w:t>l.</w:t>
      </w:r>
    </w:p>
    <w:p w14:paraId="7B625A4C" w14:textId="77777777" w:rsidR="00096991" w:rsidRDefault="00096991" w:rsidP="00096991">
      <w:r>
        <w:t>/</w:t>
      </w:r>
      <w:proofErr w:type="spellStart"/>
      <w:r>
        <w:t>ɑpərtɪunɪtinɑksbətwʌns</w:t>
      </w:r>
      <w:proofErr w:type="spellEnd"/>
      <w:r>
        <w:t>/</w:t>
      </w:r>
    </w:p>
    <w:p w14:paraId="072F21E1" w14:textId="77777777" w:rsidR="00096991" w:rsidRDefault="00096991" w:rsidP="00096991"/>
    <w:p w14:paraId="3633696A" w14:textId="77777777" w:rsidR="00096991" w:rsidRDefault="00096991" w:rsidP="00096991">
      <w:r>
        <w:t>m.</w:t>
      </w:r>
    </w:p>
    <w:p w14:paraId="6D5FD595" w14:textId="77777777" w:rsidR="00096991" w:rsidRDefault="00096991" w:rsidP="00096991">
      <w:r>
        <w:t>/</w:t>
      </w:r>
      <w:proofErr w:type="spellStart"/>
      <w:r>
        <w:t>əfulændhɪzmʌniɑrsunpɑrtəd</w:t>
      </w:r>
      <w:proofErr w:type="spellEnd"/>
      <w:r>
        <w:t>/</w:t>
      </w:r>
    </w:p>
    <w:p w14:paraId="10919950" w14:textId="77777777" w:rsidR="00096991" w:rsidRDefault="00096991" w:rsidP="00096991"/>
    <w:p w14:paraId="3CB33FFE" w14:textId="77777777" w:rsidR="00096991" w:rsidRDefault="00096991" w:rsidP="00096991">
      <w:r>
        <w:t>n.</w:t>
      </w:r>
    </w:p>
    <w:p w14:paraId="43AADA60" w14:textId="77777777" w:rsidR="00096991" w:rsidRDefault="00096991" w:rsidP="00096991">
      <w:r>
        <w:t>/</w:t>
      </w:r>
      <w:proofErr w:type="spellStart"/>
      <w:r>
        <w:t>ɑlwɔrkændnoʊpleɪmeɪksdʒækədʌlbɔɪ</w:t>
      </w:r>
      <w:proofErr w:type="spellEnd"/>
      <w:r>
        <w:t>/</w:t>
      </w:r>
    </w:p>
    <w:p w14:paraId="0C886C52" w14:textId="77777777" w:rsidR="00096991" w:rsidRDefault="00096991" w:rsidP="00096991"/>
    <w:p w14:paraId="68B0384A" w14:textId="77777777" w:rsidR="00096991" w:rsidRDefault="00096991" w:rsidP="00096991">
      <w:r>
        <w:t>o.</w:t>
      </w:r>
    </w:p>
    <w:p w14:paraId="4B6C590E" w14:textId="77777777" w:rsidR="00096991" w:rsidRDefault="00096991" w:rsidP="00096991">
      <w:r>
        <w:t>/</w:t>
      </w:r>
      <w:proofErr w:type="spellStart"/>
      <w:r>
        <w:t>əstɪtʃɪntaɪmseɪvznaɪn</w:t>
      </w:r>
      <w:proofErr w:type="spellEnd"/>
      <w:r>
        <w:t>/</w:t>
      </w:r>
    </w:p>
    <w:p w14:paraId="16A156B0" w14:textId="77777777" w:rsidR="00096991" w:rsidRDefault="00096991" w:rsidP="00096991"/>
    <w:p w14:paraId="4687674B" w14:textId="77777777" w:rsidR="00096991" w:rsidRDefault="00096991" w:rsidP="00096991">
      <w:r>
        <w:t>p.</w:t>
      </w:r>
    </w:p>
    <w:p w14:paraId="53927B6A" w14:textId="77777777" w:rsidR="00096991" w:rsidRDefault="00096991" w:rsidP="00096991">
      <w:r>
        <w:t>/</w:t>
      </w:r>
      <w:proofErr w:type="spellStart"/>
      <w:r>
        <w:t>ɪteɪkstutumeɪkəkwɔrəl</w:t>
      </w:r>
      <w:proofErr w:type="spellEnd"/>
      <w:r>
        <w:t>/</w:t>
      </w:r>
    </w:p>
    <w:p w14:paraId="3595832D" w14:textId="77777777" w:rsidR="00096991" w:rsidRDefault="00096991" w:rsidP="00096991"/>
    <w:p w14:paraId="43D61DE1" w14:textId="77777777" w:rsidR="00096991" w:rsidRDefault="00096991" w:rsidP="00096991">
      <w:r>
        <w:t>q.</w:t>
      </w:r>
    </w:p>
    <w:p w14:paraId="084513FD" w14:textId="77777777" w:rsidR="00096991" w:rsidRDefault="00096991" w:rsidP="00096991">
      <w:r>
        <w:t>/</w:t>
      </w:r>
      <w:proofErr w:type="spellStart"/>
      <w:r>
        <w:t>yukæntɝnəsɑʊzɪrɪntuəsɪlkpɝs</w:t>
      </w:r>
      <w:proofErr w:type="spellEnd"/>
      <w:r>
        <w:t>/</w:t>
      </w:r>
    </w:p>
    <w:p w14:paraId="5D1C7CD1" w14:textId="77777777" w:rsidR="00096991" w:rsidRDefault="00096991" w:rsidP="00096991"/>
    <w:p w14:paraId="28ED48B3" w14:textId="77777777" w:rsidR="00096991" w:rsidRDefault="00096991" w:rsidP="00096991">
      <w:r>
        <w:t>r.</w:t>
      </w:r>
    </w:p>
    <w:p w14:paraId="320ACEA6" w14:textId="77777777" w:rsidR="00096991" w:rsidRDefault="00096991" w:rsidP="00096991">
      <w:r>
        <w:t>/</w:t>
      </w:r>
      <w:proofErr w:type="spellStart"/>
      <w:r>
        <w:t>ænæpələdeɪkipsðədɑktərəweɪ</w:t>
      </w:r>
      <w:proofErr w:type="spellEnd"/>
      <w:r>
        <w:t>/</w:t>
      </w:r>
    </w:p>
    <w:sectPr w:rsidR="00096991" w:rsidSect="0009699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91"/>
    <w:rsid w:val="00096991"/>
    <w:rsid w:val="00717370"/>
    <w:rsid w:val="00726D2E"/>
    <w:rsid w:val="00817BD6"/>
    <w:rsid w:val="00883DE9"/>
    <w:rsid w:val="00E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4B40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646</Characters>
  <Application>Microsoft Macintosh Word</Application>
  <DocSecurity>0</DocSecurity>
  <Lines>8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Steffen Chung</dc:creator>
  <cp:keywords/>
  <dc:description/>
  <cp:lastModifiedBy>Karen Steffen Chung</cp:lastModifiedBy>
  <cp:revision>2</cp:revision>
  <dcterms:created xsi:type="dcterms:W3CDTF">2022-01-02T05:47:00Z</dcterms:created>
  <dcterms:modified xsi:type="dcterms:W3CDTF">2022-01-02T05:47:00Z</dcterms:modified>
</cp:coreProperties>
</file>